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04" w:rsidRPr="00F35F04" w:rsidRDefault="00F35F04" w:rsidP="00F35F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35F04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lang w:eastAsia="cs-CZ"/>
        </w:rPr>
        <w:t xml:space="preserve">Klubová výstava </w:t>
      </w:r>
      <w:proofErr w:type="gramStart"/>
      <w:r w:rsidRPr="00F35F04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lang w:eastAsia="cs-CZ"/>
        </w:rPr>
        <w:t xml:space="preserve">Pekinéz-klubu, </w:t>
      </w:r>
      <w:proofErr w:type="spellStart"/>
      <w:r w:rsidRPr="00F35F04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lang w:eastAsia="cs-CZ"/>
        </w:rPr>
        <w:t>z.s</w:t>
      </w:r>
      <w:proofErr w:type="spellEnd"/>
      <w:r w:rsidRPr="00F35F04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lang w:eastAsia="cs-CZ"/>
        </w:rPr>
        <w:t>.</w:t>
      </w:r>
      <w:proofErr w:type="gramEnd"/>
    </w:p>
    <w:p w:rsidR="00F35F04" w:rsidRPr="00F35F04" w:rsidRDefault="00F35F04" w:rsidP="00F35F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F35F04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lang w:eastAsia="cs-CZ"/>
        </w:rPr>
        <w:t>24.února</w:t>
      </w:r>
      <w:proofErr w:type="gramEnd"/>
      <w:r w:rsidRPr="00F35F04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lang w:eastAsia="cs-CZ"/>
        </w:rPr>
        <w:t xml:space="preserve"> 2019, Stehelčeves</w:t>
      </w:r>
    </w:p>
    <w:p w:rsidR="00F35F04" w:rsidRPr="00F35F04" w:rsidRDefault="00F35F04" w:rsidP="00F35F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35F04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u w:val="single"/>
          <w:lang w:eastAsia="cs-CZ"/>
        </w:rPr>
        <w:t>Posuzovatel: Robert Kubeš (CZ)</w:t>
      </w:r>
    </w:p>
    <w:p w:rsidR="00F35F04" w:rsidRPr="00F35F04" w:rsidRDefault="00F35F04" w:rsidP="00F35F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F35F04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br/>
      </w:r>
      <w:r w:rsidRPr="00F35F04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>Psi - třída dorostu: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VN 1, Nejlepší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dorost ... FRODO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Xiao-Shan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(Dorian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Xiao-Shan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Abhaja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Blackie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Achátová záře), Dolečková Barbora</w:t>
      </w:r>
      <w:r w:rsidRPr="00F35F04">
        <w:rPr>
          <w:rFonts w:ascii="Arial" w:eastAsia="Times New Roman" w:hAnsi="Arial" w:cs="Arial"/>
          <w:color w:val="000080"/>
          <w:sz w:val="24"/>
          <w:szCs w:val="24"/>
          <w:lang w:eastAsia="cs-CZ"/>
        </w:rPr>
        <w:br/>
      </w:r>
      <w:r w:rsidRPr="00F35F04">
        <w:rPr>
          <w:rFonts w:ascii="Arial" w:eastAsia="Times New Roman" w:hAnsi="Arial" w:cs="Arial"/>
          <w:color w:val="000080"/>
          <w:sz w:val="24"/>
          <w:szCs w:val="24"/>
          <w:lang w:eastAsia="cs-CZ"/>
        </w:rPr>
        <w:br/>
      </w:r>
      <w:r w:rsidRPr="00F35F04">
        <w:rPr>
          <w:rFonts w:ascii="Arial" w:eastAsia="Times New Roman" w:hAnsi="Arial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>Psi - třída mladých: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1, CAJC ... OMAX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Iz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Zhasminovogo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Dvortsa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Will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I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Am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StSanja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Argos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Mori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Febba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Iz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Zhasminovogo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dvortsa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Machowská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Vlasta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2 ... ASLAN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Sheldoni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Pink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Imperial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Iz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Zhasminovogo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Dvortsa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Nelly Silver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moon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shine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), Škorpilová Alena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3 ... EDMOND MORETI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Birillo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Barrande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Imperial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Iz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Zhasminovogo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Dvortsa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Casarah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Noire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Birillo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Barrande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), Hušková Silvie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4 ... ELSIEN GIO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Birillo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Barrande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Imperial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Iz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Zhasminovogo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Dvortsa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Casarah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Noire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Birillo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Barrande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), Franěk Martin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... CASPIEN APACHE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Imposant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Spirit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Apache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De Los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Cubanitos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Abigale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Imposant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Spirit),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Hojdová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Jaroslava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... CUBANITOS APACHE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Imposant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Spirit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Apache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De Los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Cubanitos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Abigale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Imposant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Spirit), Kroftová Bedřiška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>Psi - mezitřída: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1, CAC ...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Yakee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WILLIAM WALLACE AT LIVANDA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Livanda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Maluda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Yakee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Talking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Nonsense), Nový Zdeněk, Ing.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>Psi - třída otevřená: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>V 1, CAC ... KENDY FABIO z Danova dvora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Fabio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z Danova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dvorar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Charlotte Romeo z Danova dvora),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Hojdová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Jaroslava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2, res.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CAC ... JCH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. VERDASCO Perlová koruna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Taylor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Perlová koruna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Zilly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Verdasco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Svámí), Kroftová Bedřiška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>Psi - třída vítězů: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1, CAC, Nelepší pes,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BOB ... CH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.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Kisci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ROCK STAR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Kisci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MoviStar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Kisci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Red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MaDonna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), Dosedělová Iveta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2, res.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CAC ... CH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. FANDOR JEROME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Joliot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Lionell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Čínský démant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Bernadette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Joliot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Kšánová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Dagmar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>V 3 ... CH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. DOUBLE AGENT Ming Mira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Livanda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Molinari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Sibirskaya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Korona Kalifornia), Vinšová Eva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lastRenderedPageBreak/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 xml:space="preserve">Psi - třída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>čestná: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>V 1 ... ICH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. ANGELIO BLACK Čínský démant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Kisci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Red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Splendido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Unibell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Blackie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Čínský démant), Dosedělová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Iveta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>V 2 ... GCH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. IMPERIAL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Iz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Zhasminovogo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Dvortsa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Sunrise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Dragon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Erema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Lolita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Malenkaya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Prelest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), Kaválková Katka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>Feny - třída mladých: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1, CAJC,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BOJ ... GLAMOROUS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GRACE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Joliot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Vittorio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Black Čínský démant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Destiny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de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Abukantos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Joliot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Schreibová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Kateřina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>V 2 ... ESSENCE Ming Mira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Venecija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Fererro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Sibirskaya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Korona Kalifornia), Hejl Radek, Ing.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3 ... CELESTE ABIGALE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Imposant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Spirit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Apache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De Los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Cubanitos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Abigale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Imposant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Spirit),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Záhejská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Dana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>Feny - mezitřída: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>V 1, CAC ... XASARAH Perlová koruna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Bilanciato´s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Balocco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Astarte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Gold x Nina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Astarte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Perlová koruna),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Machowská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Vlasta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2, res.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CAC ... LEONTÝNKA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ENRICA z Danova Dvora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Butogne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King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Venus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Bohemia Gold x Enrica z Danova dvora), Červená Lucie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3 ... JCH. FRANCISCA THEA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Joliot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Lionell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Čínský démant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Bernadette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Joliot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Schreibová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Kateřina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>Feny - třída otevřená: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1,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CAC ... CH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. DESTINY DE ABUKANTOS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Joliot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Balthasar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Brayden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Joliot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Knockie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Gift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of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Bohemia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Orchis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Schreibová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Kateřina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2, res.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CAC ... ISABEL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Silver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moon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shine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Gaffi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Black Klenot achátu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Aileen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Angel Silver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moon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shine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), Kroftová Bedřiška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3 ... THEYA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Tekiba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Fabio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z Danova dvora x Rebecca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Red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Tekiba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), Peroutka Ladislav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4 ... JCH. NELLY Silver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moon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shine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Gwendolin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Silver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moon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shine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Chic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Lady Silver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moon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shine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), Škorpilová Alena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>Feny - třída vítězů: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1, CAC, Nejlepší fena,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BOS ... CH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.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Follow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JUSTIFY MY LOVE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Palacegarden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Titus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Histoire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d´Amour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du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Prieure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aux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Comtes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), Nový Zdeněk, Ing.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2, res.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CAC ... ICH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. ZILLY-VERDASCO Svámí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Livanda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Verdasco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Astarte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Gold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Bettyboop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del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Palazzo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Imperiale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Machowská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Vlasta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>Feny - třída veteránů: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lastRenderedPageBreak/>
        <w:br/>
        <w:t xml:space="preserve">V 1,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BOV ... ISANTA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GIFT Modrý horizont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Christmas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Gift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del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Palazzo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Imperiale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Wanessa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Princess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Svámí),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Hellingerová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Miluše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>V 2 ... XISA Hel-Mi-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Fra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Adis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Regal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Godala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Wanessa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Princess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Svámí),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Záhejská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Dana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u w:val="single"/>
          <w:lang w:eastAsia="cs-CZ"/>
        </w:rPr>
        <w:t>Feny - třída čestná: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 xml:space="preserve">V 1 ... GCH.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Sunrise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Dragon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BETTY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Sunrise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Dragon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Erema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Karmelita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Debua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), Kaválková </w:t>
      </w:r>
      <w:proofErr w:type="gram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Katuše</w:t>
      </w:r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br/>
        <w:t>V 2 ... ICH</w:t>
      </w:r>
      <w:proofErr w:type="gram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. ELLA ELLE L´A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Joliot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(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Bellablakes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Dandadazla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x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Bernadette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Joliot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), </w:t>
      </w:r>
      <w:proofErr w:type="spellStart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>Kombercová</w:t>
      </w:r>
      <w:proofErr w:type="spellEnd"/>
      <w:r w:rsidRPr="00F35F04">
        <w:rPr>
          <w:rFonts w:ascii="Georgia" w:eastAsia="Times New Roman" w:hAnsi="Georgia" w:cs="Arial"/>
          <w:color w:val="000080"/>
          <w:sz w:val="24"/>
          <w:szCs w:val="24"/>
          <w:lang w:eastAsia="cs-CZ"/>
        </w:rPr>
        <w:t xml:space="preserve"> Jaroslava</w:t>
      </w:r>
    </w:p>
    <w:p w:rsidR="00846677" w:rsidRDefault="00F35F04">
      <w:bookmarkStart w:id="0" w:name="_GoBack"/>
      <w:bookmarkEnd w:id="0"/>
    </w:p>
    <w:sectPr w:rsidR="0084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04"/>
    <w:rsid w:val="00244E91"/>
    <w:rsid w:val="00BC5F85"/>
    <w:rsid w:val="00F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EC5F-88FB-4944-93A7-1069D320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5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Sokolarova</dc:creator>
  <cp:keywords/>
  <dc:description/>
  <cp:lastModifiedBy>Sokolarova</cp:lastModifiedBy>
  <cp:revision>1</cp:revision>
  <dcterms:created xsi:type="dcterms:W3CDTF">2019-07-23T08:49:00Z</dcterms:created>
  <dcterms:modified xsi:type="dcterms:W3CDTF">2019-07-23T08:50:00Z</dcterms:modified>
</cp:coreProperties>
</file>